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BD6F" w14:textId="77777777" w:rsidR="00622F11" w:rsidRDefault="00000000">
      <w:pPr>
        <w:jc w:val="center"/>
        <w:rPr>
          <w:rFonts w:ascii="Amasis MT Pro Black" w:eastAsia="Amasis MT Pro Black" w:hAnsi="Amasis MT Pro Black" w:cs="Amasis MT Pro Black"/>
          <w:sz w:val="72"/>
          <w:szCs w:val="72"/>
        </w:rPr>
      </w:pPr>
      <w:r>
        <w:rPr>
          <w:rFonts w:ascii="Amasis MT Pro Black" w:eastAsia="Amasis MT Pro Black" w:hAnsi="Amasis MT Pro Black" w:cs="Amasis MT Pro Black"/>
          <w:sz w:val="72"/>
          <w:szCs w:val="72"/>
        </w:rPr>
        <w:t>IZJAVA ZA MLADOLETNE</w:t>
      </w:r>
    </w:p>
    <w:p w14:paraId="15C61056" w14:textId="7638F1E9" w:rsidR="00622F11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Za udeležbo na NOTOM 202</w:t>
      </w:r>
      <w:r w:rsidR="004A3622">
        <w:rPr>
          <w:sz w:val="32"/>
          <w:szCs w:val="32"/>
        </w:rPr>
        <w:t>5</w:t>
      </w:r>
    </w:p>
    <w:p w14:paraId="6A6D71E1" w14:textId="77777777" w:rsidR="00622F11" w:rsidRDefault="00622F11"/>
    <w:p w14:paraId="03B6BF40" w14:textId="77777777" w:rsidR="00622F11" w:rsidRDefault="00622F11"/>
    <w:p w14:paraId="14D3AD0E" w14:textId="456F0082" w:rsidR="00622F11" w:rsidRDefault="00000000">
      <w:r>
        <w:t>Spodaj podpisani starš/skrbnik dovoljujem svojemu mladoletnem otroku/varovancu ____________________________________________________ udeležbo na taborniškem tekmovanju o morilcu (NOTOM 202</w:t>
      </w:r>
      <w:r w:rsidR="004A3622">
        <w:t>5</w:t>
      </w:r>
      <w:r>
        <w:t>), ki ga organizira Kokršk</w:t>
      </w:r>
      <w:r w:rsidR="00371B0F">
        <w:t>i</w:t>
      </w:r>
      <w:r>
        <w:t xml:space="preserve"> rod</w:t>
      </w:r>
      <w:r w:rsidR="00371B0F">
        <w:t xml:space="preserve"> Kranj</w:t>
      </w:r>
      <w:r>
        <w:t xml:space="preserve"> in sem seznanjen da bo </w:t>
      </w:r>
      <w:proofErr w:type="spellStart"/>
      <w:r>
        <w:t>upošteval_a</w:t>
      </w:r>
      <w:proofErr w:type="spellEnd"/>
      <w:r>
        <w:t xml:space="preserve"> pravila organizatorjev.</w:t>
      </w:r>
    </w:p>
    <w:p w14:paraId="17A2AB69" w14:textId="77777777" w:rsidR="00622F11" w:rsidRDefault="00622F11"/>
    <w:p w14:paraId="56968CE5" w14:textId="77777777" w:rsidR="00622F11" w:rsidRDefault="00622F11"/>
    <w:p w14:paraId="68A81E68" w14:textId="77777777" w:rsidR="00622F11" w:rsidRDefault="00622F11"/>
    <w:p w14:paraId="14A3673B" w14:textId="77777777" w:rsidR="00622F11" w:rsidRDefault="00622F11"/>
    <w:p w14:paraId="5BBC080A" w14:textId="77777777" w:rsidR="00622F11" w:rsidRDefault="00622F11"/>
    <w:p w14:paraId="578D5E05" w14:textId="77777777" w:rsidR="00622F11" w:rsidRDefault="00622F11"/>
    <w:p w14:paraId="655CBF5B" w14:textId="77777777" w:rsidR="00622F11" w:rsidRDefault="00000000">
      <w:r>
        <w:t xml:space="preserve">Datum: ________________________                               </w:t>
      </w:r>
    </w:p>
    <w:p w14:paraId="3225E239" w14:textId="77777777" w:rsidR="00622F11" w:rsidRDefault="00000000">
      <w:r>
        <w:t>Podpis starša/oskrbnika:__________________________</w:t>
      </w:r>
    </w:p>
    <w:sectPr w:rsidR="00622F11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D433" w14:textId="77777777" w:rsidR="00057D3A" w:rsidRDefault="00057D3A">
      <w:pPr>
        <w:spacing w:after="0" w:line="240" w:lineRule="auto"/>
      </w:pPr>
      <w:r>
        <w:separator/>
      </w:r>
    </w:p>
  </w:endnote>
  <w:endnote w:type="continuationSeparator" w:id="0">
    <w:p w14:paraId="2C22FB5F" w14:textId="77777777" w:rsidR="00057D3A" w:rsidRDefault="000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6D55" w14:textId="77777777" w:rsidR="00057D3A" w:rsidRDefault="00057D3A">
      <w:pPr>
        <w:spacing w:after="0" w:line="240" w:lineRule="auto"/>
      </w:pPr>
      <w:r>
        <w:separator/>
      </w:r>
    </w:p>
  </w:footnote>
  <w:footnote w:type="continuationSeparator" w:id="0">
    <w:p w14:paraId="685CFA4A" w14:textId="77777777" w:rsidR="00057D3A" w:rsidRDefault="00057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395C" w14:textId="3E1945FE" w:rsidR="00622F11" w:rsidRDefault="004A36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4F86B54A" wp14:editId="3D389148">
          <wp:simplePos x="0" y="0"/>
          <wp:positionH relativeFrom="page">
            <wp:posOffset>5705475</wp:posOffset>
          </wp:positionH>
          <wp:positionV relativeFrom="paragraph">
            <wp:posOffset>-249555</wp:posOffset>
          </wp:positionV>
          <wp:extent cx="1447800" cy="1447800"/>
          <wp:effectExtent l="0" t="0" r="0" b="0"/>
          <wp:wrapNone/>
          <wp:docPr id="10747472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A18">
      <w:rPr>
        <w:noProof/>
      </w:rPr>
      <w:drawing>
        <wp:anchor distT="0" distB="0" distL="114300" distR="114300" simplePos="0" relativeHeight="251658240" behindDoc="1" locked="0" layoutInCell="1" hidden="0" allowOverlap="1" wp14:anchorId="7CA3CE7D" wp14:editId="2C7B1A05">
          <wp:simplePos x="0" y="0"/>
          <wp:positionH relativeFrom="column">
            <wp:posOffset>-444169</wp:posOffset>
          </wp:positionH>
          <wp:positionV relativeFrom="paragraph">
            <wp:posOffset>-122169</wp:posOffset>
          </wp:positionV>
          <wp:extent cx="1143000" cy="1143000"/>
          <wp:effectExtent l="0" t="0" r="0" b="0"/>
          <wp:wrapNone/>
          <wp:docPr id="2" name="image2.png" descr="Slika, ki vsebuje besede logotip, emblem, besedilo, grafika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lika, ki vsebuje besede logotip, emblem, besedilo, grafika&#10;&#10;Opis je samodejno ustvarje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11"/>
    <w:rsid w:val="00057D3A"/>
    <w:rsid w:val="00371B0F"/>
    <w:rsid w:val="00437857"/>
    <w:rsid w:val="004A3622"/>
    <w:rsid w:val="00622F11"/>
    <w:rsid w:val="006C5DE5"/>
    <w:rsid w:val="007B55D1"/>
    <w:rsid w:val="00847A18"/>
    <w:rsid w:val="00B71A5D"/>
    <w:rsid w:val="00C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52D32"/>
  <w15:docId w15:val="{F0AE0353-116B-4E9C-96A6-D5E15959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7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B0F"/>
  </w:style>
  <w:style w:type="paragraph" w:styleId="Footer">
    <w:name w:val="footer"/>
    <w:basedOn w:val="Normal"/>
    <w:link w:val="FooterChar"/>
    <w:uiPriority w:val="99"/>
    <w:unhideWhenUsed/>
    <w:rsid w:val="0037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Miklavcic</dc:creator>
  <cp:lastModifiedBy>Nejc Miklavčič</cp:lastModifiedBy>
  <cp:revision>2</cp:revision>
  <dcterms:created xsi:type="dcterms:W3CDTF">2025-08-15T16:27:00Z</dcterms:created>
  <dcterms:modified xsi:type="dcterms:W3CDTF">2025-08-15T16:27:00Z</dcterms:modified>
</cp:coreProperties>
</file>